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0" w:rsidRDefault="009A75D1" w:rsidP="004E5280">
      <w:pPr>
        <w:jc w:val="both"/>
      </w:pPr>
      <w:bookmarkStart w:id="0" w:name="_GoBack"/>
      <w:r>
        <w:t>Σας ενημερώνουμε ότι ο Αγιασμός στο 4</w:t>
      </w:r>
      <w:r w:rsidRPr="009A75D1">
        <w:rPr>
          <w:vertAlign w:val="superscript"/>
        </w:rPr>
        <w:t>ο</w:t>
      </w:r>
      <w:r>
        <w:t xml:space="preserve"> Γυμνάσιο Αγ. Δημητρίου θα πραγματοποιηθεί την Δευτέρα 13 Σεπτεμβρίου 2021</w:t>
      </w:r>
      <w:r w:rsidR="004E5280">
        <w:t xml:space="preserve"> και ώρα 10:30.</w:t>
      </w:r>
    </w:p>
    <w:p w:rsidR="009A75D1" w:rsidRPr="009A75D1" w:rsidRDefault="004E5280" w:rsidP="004E5280">
      <w:pPr>
        <w:jc w:val="both"/>
      </w:pPr>
      <w:r>
        <w:t xml:space="preserve">Στη συνέχεια, οι μαθητές και οι μαθήτριες θα παραλάβουν τα βιβλία τους. Για το λόγο αυτό, χρειάζεται μέριμνα για την μεταφορά τους. </w:t>
      </w:r>
      <w:bookmarkEnd w:id="0"/>
    </w:p>
    <w:sectPr w:rsidR="009A75D1" w:rsidRPr="009A7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D1"/>
    <w:rsid w:val="004E5280"/>
    <w:rsid w:val="005B5EF3"/>
    <w:rsid w:val="009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GYM ΑΓ ΔΗΜΗΤΡΙΟΥ</dc:creator>
  <cp:lastModifiedBy>4 GYM ΑΓ ΔΗΜΗΤΡΙΟΥ</cp:lastModifiedBy>
  <cp:revision>1</cp:revision>
  <dcterms:created xsi:type="dcterms:W3CDTF">2021-09-09T11:16:00Z</dcterms:created>
  <dcterms:modified xsi:type="dcterms:W3CDTF">2021-09-09T13:07:00Z</dcterms:modified>
</cp:coreProperties>
</file>